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73BD" w14:textId="77777777" w:rsidR="007844C2" w:rsidRDefault="00000000" w:rsidP="007844C2">
      <w:pPr>
        <w:spacing w:after="0"/>
        <w:ind w:left="2188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11EF41" wp14:editId="5AABE05D">
            <wp:simplePos x="0" y="0"/>
            <wp:positionH relativeFrom="column">
              <wp:posOffset>-318770</wp:posOffset>
            </wp:positionH>
            <wp:positionV relativeFrom="paragraph">
              <wp:posOffset>0</wp:posOffset>
            </wp:positionV>
            <wp:extent cx="1612900" cy="1835150"/>
            <wp:effectExtent l="0" t="0" r="6350" b="0"/>
            <wp:wrapSquare wrapText="bothSides"/>
            <wp:docPr id="1" name="Pictur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</w:rPr>
        <w:t xml:space="preserve">       </w:t>
      </w:r>
      <w:r w:rsidR="007844C2">
        <w:rPr>
          <w:b/>
          <w:sz w:val="40"/>
        </w:rPr>
        <w:t xml:space="preserve">              </w:t>
      </w:r>
      <w:r>
        <w:rPr>
          <w:b/>
          <w:sz w:val="40"/>
        </w:rPr>
        <w:t xml:space="preserve">ЗАЯВКА </w:t>
      </w:r>
    </w:p>
    <w:p w14:paraId="3F8E9C03" w14:textId="77777777" w:rsidR="007844C2" w:rsidRDefault="007844C2" w:rsidP="007844C2">
      <w:pPr>
        <w:spacing w:after="0"/>
        <w:ind w:left="2188"/>
        <w:rPr>
          <w:b/>
          <w:sz w:val="40"/>
        </w:rPr>
      </w:pPr>
    </w:p>
    <w:p w14:paraId="79527815" w14:textId="77777777" w:rsidR="007844C2" w:rsidRDefault="007844C2" w:rsidP="007844C2">
      <w:pPr>
        <w:spacing w:after="0"/>
        <w:ind w:left="2188"/>
        <w:rPr>
          <w:b/>
          <w:sz w:val="40"/>
        </w:rPr>
      </w:pPr>
    </w:p>
    <w:p w14:paraId="0105EFF5" w14:textId="77777777" w:rsidR="007844C2" w:rsidRDefault="007844C2" w:rsidP="007844C2">
      <w:pPr>
        <w:spacing w:after="0"/>
        <w:ind w:left="2188"/>
        <w:rPr>
          <w:b/>
          <w:sz w:val="40"/>
        </w:rPr>
      </w:pPr>
    </w:p>
    <w:p w14:paraId="53D8D31D" w14:textId="77777777" w:rsidR="007844C2" w:rsidRDefault="007844C2" w:rsidP="007844C2">
      <w:pPr>
        <w:spacing w:after="0"/>
        <w:ind w:left="2188"/>
        <w:rPr>
          <w:b/>
          <w:sz w:val="40"/>
        </w:rPr>
      </w:pPr>
    </w:p>
    <w:p w14:paraId="0BA14AB8" w14:textId="0220B5DE" w:rsidR="007844C2" w:rsidRDefault="007844C2" w:rsidP="007844C2">
      <w:pPr>
        <w:spacing w:after="0"/>
      </w:pPr>
      <w:r>
        <w:rPr>
          <w:sz w:val="28"/>
        </w:rPr>
        <w:t>Команда</w:t>
      </w:r>
      <w:r w:rsidR="00000000">
        <w:t>____________________________________</w:t>
      </w:r>
      <w:r>
        <w:t xml:space="preserve">______________________________________, </w:t>
      </w:r>
    </w:p>
    <w:p w14:paraId="777C0522" w14:textId="7200478F" w:rsidR="00463E1F" w:rsidRDefault="007844C2" w:rsidP="007844C2">
      <w:pPr>
        <w:spacing w:after="0"/>
      </w:pPr>
      <w:r w:rsidRPr="007844C2">
        <w:rPr>
          <w:sz w:val="28"/>
          <w:szCs w:val="32"/>
        </w:rPr>
        <w:t>Регион</w:t>
      </w:r>
      <w:r>
        <w:t>: ____________________________________________________________________________.</w:t>
      </w:r>
    </w:p>
    <w:p w14:paraId="366358F5" w14:textId="77777777" w:rsidR="007844C2" w:rsidRDefault="007844C2" w:rsidP="007844C2">
      <w:pPr>
        <w:spacing w:after="0"/>
        <w:ind w:left="2188"/>
      </w:pPr>
    </w:p>
    <w:p w14:paraId="6BDDEDAC" w14:textId="1E6FE9F5" w:rsidR="00463E1F" w:rsidRDefault="00000000" w:rsidP="007844C2">
      <w:pPr>
        <w:ind w:left="249" w:right="253"/>
      </w:pPr>
      <w:r>
        <w:rPr>
          <w:sz w:val="28"/>
        </w:rPr>
        <w:t xml:space="preserve">на участие в </w:t>
      </w:r>
      <w:r w:rsidR="007844C2">
        <w:rPr>
          <w:b/>
          <w:sz w:val="28"/>
        </w:rPr>
        <w:t>Областных соревнованиях</w:t>
      </w:r>
      <w:r>
        <w:rPr>
          <w:b/>
          <w:sz w:val="28"/>
        </w:rPr>
        <w:t xml:space="preserve"> Воронежской области</w:t>
      </w:r>
      <w:r>
        <w:rPr>
          <w:sz w:val="28"/>
        </w:rPr>
        <w:t xml:space="preserve"> по рыболовному спорту </w:t>
      </w:r>
    </w:p>
    <w:p w14:paraId="3BF3D74C" w14:textId="6B95DF47" w:rsidR="00463E1F" w:rsidRDefault="00000000" w:rsidP="007844C2">
      <w:pPr>
        <w:spacing w:after="84"/>
        <w:ind w:left="259" w:right="252" w:hanging="10"/>
      </w:pPr>
      <w:r>
        <w:rPr>
          <w:sz w:val="28"/>
        </w:rPr>
        <w:t xml:space="preserve">в дисциплинах ловля спиннингом с </w:t>
      </w:r>
      <w:r w:rsidR="007844C2">
        <w:rPr>
          <w:sz w:val="28"/>
        </w:rPr>
        <w:t>берега</w:t>
      </w:r>
      <w:r>
        <w:rPr>
          <w:sz w:val="28"/>
        </w:rPr>
        <w:t xml:space="preserve"> — командные соревнования и ловля спиннингом с </w:t>
      </w:r>
      <w:r w:rsidR="007844C2">
        <w:rPr>
          <w:sz w:val="28"/>
        </w:rPr>
        <w:t>берега</w:t>
      </w:r>
      <w:r>
        <w:rPr>
          <w:sz w:val="28"/>
        </w:rPr>
        <w:t xml:space="preserve"> — личные соревнования </w:t>
      </w:r>
      <w:r w:rsidR="007844C2">
        <w:rPr>
          <w:b/>
          <w:sz w:val="28"/>
        </w:rPr>
        <w:t>08 августа</w:t>
      </w:r>
      <w:r>
        <w:rPr>
          <w:b/>
          <w:sz w:val="28"/>
        </w:rPr>
        <w:t xml:space="preserve"> 202</w:t>
      </w:r>
      <w:r w:rsidR="007844C2">
        <w:rPr>
          <w:b/>
          <w:sz w:val="28"/>
        </w:rPr>
        <w:t>6</w:t>
      </w:r>
      <w:r>
        <w:rPr>
          <w:b/>
          <w:sz w:val="28"/>
        </w:rPr>
        <w:t xml:space="preserve"> г.</w:t>
      </w:r>
      <w:r>
        <w:rPr>
          <w:sz w:val="28"/>
        </w:rPr>
        <w:t xml:space="preserve"> </w:t>
      </w:r>
    </w:p>
    <w:p w14:paraId="1497432C" w14:textId="77777777" w:rsidR="00463E1F" w:rsidRDefault="00000000">
      <w:pPr>
        <w:spacing w:after="0"/>
      </w:pPr>
      <w:r>
        <w:t xml:space="preserve"> </w:t>
      </w:r>
    </w:p>
    <w:tbl>
      <w:tblPr>
        <w:tblStyle w:val="13"/>
        <w:tblW w:w="0" w:type="auto"/>
        <w:tblInd w:w="-405" w:type="dxa"/>
        <w:tblLayout w:type="fixed"/>
        <w:tblCellMar>
          <w:top w:w="58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263"/>
        <w:gridCol w:w="2028"/>
        <w:gridCol w:w="1500"/>
        <w:gridCol w:w="1033"/>
        <w:gridCol w:w="1332"/>
      </w:tblGrid>
      <w:tr w:rsidR="00463E1F" w14:paraId="0EE2F5D1" w14:textId="77777777">
        <w:trPr>
          <w:trHeight w:val="1339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8AA2E" w14:textId="77777777" w:rsidR="00463E1F" w:rsidRDefault="00000000">
            <w:r>
              <w:rPr>
                <w:b/>
              </w:rPr>
              <w:t xml:space="preserve">№ </w:t>
            </w:r>
            <w:r>
              <w:t xml:space="preserve"> </w:t>
            </w:r>
          </w:p>
          <w:p w14:paraId="23A56D38" w14:textId="77777777" w:rsidR="00463E1F" w:rsidRDefault="00000000">
            <w:r>
              <w:rPr>
                <w:b/>
              </w:rPr>
              <w:t xml:space="preserve">п/п 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BD443" w14:textId="77777777" w:rsidR="00463E1F" w:rsidRDefault="00000000">
            <w:pPr>
              <w:ind w:left="2"/>
            </w:pPr>
            <w:r>
              <w:rPr>
                <w:b/>
              </w:rPr>
              <w:t xml:space="preserve">Фамилия, имя, отчество </w:t>
            </w:r>
          </w:p>
          <w:p w14:paraId="09EADCCB" w14:textId="77777777" w:rsidR="00463E1F" w:rsidRDefault="00000000">
            <w:pPr>
              <w:ind w:left="2"/>
            </w:pPr>
            <w:r>
              <w:rPr>
                <w:b/>
              </w:rPr>
              <w:t xml:space="preserve">(полностью) </w:t>
            </w:r>
            <w:r>
              <w:t xml:space="preserve">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78D37" w14:textId="77777777" w:rsidR="007844C2" w:rsidRDefault="00000000">
            <w:pPr>
              <w:ind w:left="2"/>
              <w:rPr>
                <w:b/>
              </w:rPr>
            </w:pPr>
            <w:r>
              <w:rPr>
                <w:b/>
              </w:rPr>
              <w:t xml:space="preserve">Год рождения </w:t>
            </w:r>
          </w:p>
          <w:p w14:paraId="1225120B" w14:textId="1A40B6EC" w:rsidR="00463E1F" w:rsidRDefault="007844C2">
            <w:pPr>
              <w:ind w:left="2"/>
            </w:pPr>
            <w:r>
              <w:rPr>
                <w:b/>
              </w:rPr>
              <w:t>(полностью)</w:t>
            </w:r>
            <w:r w:rsidR="00000000">
              <w:t xml:space="preserve">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1EF9C" w14:textId="77777777" w:rsidR="00463E1F" w:rsidRDefault="00000000">
            <w:pPr>
              <w:ind w:left="2"/>
            </w:pPr>
            <w:r>
              <w:rPr>
                <w:b/>
              </w:rPr>
              <w:t xml:space="preserve">Спортивное звание, разряд, судейская категория </w:t>
            </w:r>
            <w:r>
              <w:t xml:space="preserve"> 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215AE" w14:textId="77777777" w:rsidR="00463E1F" w:rsidRDefault="00000000">
            <w:pPr>
              <w:ind w:left="2"/>
            </w:pPr>
            <w:r>
              <w:rPr>
                <w:b/>
              </w:rPr>
              <w:t xml:space="preserve">Виза врача 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7E2A" w14:textId="77777777" w:rsidR="00463E1F" w:rsidRDefault="00000000">
            <w:pPr>
              <w:ind w:left="2"/>
            </w:pPr>
            <w:r>
              <w:rPr>
                <w:b/>
              </w:rPr>
              <w:t xml:space="preserve">Подпись в умении плавать </w:t>
            </w:r>
            <w:r>
              <w:t xml:space="preserve"> </w:t>
            </w:r>
          </w:p>
        </w:tc>
      </w:tr>
      <w:tr w:rsidR="00463E1F" w14:paraId="145BC577" w14:textId="77777777">
        <w:trPr>
          <w:trHeight w:val="47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CFD43" w14:textId="77777777" w:rsidR="00463E1F" w:rsidRDefault="00000000">
            <w:r>
              <w:t xml:space="preserve">1 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CBEDF" w14:textId="77777777" w:rsidR="00463E1F" w:rsidRDefault="00463E1F"/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32816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59AE1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56C5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4A3C6" w14:textId="77777777" w:rsidR="00463E1F" w:rsidRDefault="00000000">
            <w:pPr>
              <w:ind w:left="2"/>
            </w:pPr>
            <w:r>
              <w:t xml:space="preserve">  </w:t>
            </w:r>
          </w:p>
        </w:tc>
      </w:tr>
      <w:tr w:rsidR="00463E1F" w14:paraId="4751CFA5" w14:textId="77777777">
        <w:trPr>
          <w:trHeight w:val="47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3143D" w14:textId="77777777" w:rsidR="00463E1F" w:rsidRDefault="00000000">
            <w:r>
              <w:t xml:space="preserve">2 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C2FDE" w14:textId="77777777" w:rsidR="00463E1F" w:rsidRDefault="00463E1F">
            <w:pPr>
              <w:ind w:left="2"/>
            </w:pP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52AF8" w14:textId="77777777" w:rsidR="00463E1F" w:rsidRDefault="00463E1F">
            <w:pPr>
              <w:ind w:left="2"/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E4556" w14:textId="77777777" w:rsidR="00463E1F" w:rsidRDefault="00463E1F">
            <w:pPr>
              <w:ind w:left="2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6B488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89968" w14:textId="77777777" w:rsidR="00463E1F" w:rsidRDefault="00000000">
            <w:pPr>
              <w:ind w:left="2"/>
            </w:pPr>
            <w:r>
              <w:t xml:space="preserve">  </w:t>
            </w:r>
          </w:p>
        </w:tc>
      </w:tr>
      <w:tr w:rsidR="00463E1F" w14:paraId="7D4D0ED0" w14:textId="77777777">
        <w:trPr>
          <w:trHeight w:val="473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D4DE" w14:textId="77777777" w:rsidR="00463E1F" w:rsidRDefault="00000000">
            <w:r>
              <w:t xml:space="preserve">3 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E2003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F0B59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343A0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6395A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2FE92" w14:textId="77777777" w:rsidR="00463E1F" w:rsidRDefault="00000000">
            <w:pPr>
              <w:ind w:left="2"/>
            </w:pPr>
            <w:r>
              <w:t xml:space="preserve">  </w:t>
            </w:r>
          </w:p>
        </w:tc>
      </w:tr>
      <w:tr w:rsidR="00463E1F" w14:paraId="2AE5559F" w14:textId="77777777">
        <w:trPr>
          <w:trHeight w:val="47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E316F" w14:textId="77777777" w:rsidR="00463E1F" w:rsidRDefault="00000000">
            <w:r>
              <w:t xml:space="preserve">4 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B2A25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9779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BC21E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2C57A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EA538" w14:textId="77777777" w:rsidR="00463E1F" w:rsidRDefault="00000000">
            <w:pPr>
              <w:ind w:left="2"/>
            </w:pPr>
            <w:r>
              <w:t xml:space="preserve">  </w:t>
            </w:r>
          </w:p>
        </w:tc>
      </w:tr>
      <w:tr w:rsidR="00463E1F" w14:paraId="213612F7" w14:textId="77777777">
        <w:trPr>
          <w:trHeight w:val="473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28D67" w14:textId="77777777" w:rsidR="00463E1F" w:rsidRDefault="00000000">
            <w:r>
              <w:t xml:space="preserve">5 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77DB0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D9789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B515E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D3A84" w14:textId="77777777" w:rsidR="00463E1F" w:rsidRDefault="00000000">
            <w:pPr>
              <w:ind w:left="2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AE313" w14:textId="77777777" w:rsidR="00463E1F" w:rsidRDefault="00000000">
            <w:pPr>
              <w:ind w:left="2"/>
            </w:pPr>
            <w:r>
              <w:t xml:space="preserve">  </w:t>
            </w:r>
          </w:p>
        </w:tc>
      </w:tr>
    </w:tbl>
    <w:p w14:paraId="32825703" w14:textId="77777777" w:rsidR="00463E1F" w:rsidRDefault="00000000">
      <w:pPr>
        <w:spacing w:after="158"/>
      </w:pPr>
      <w:r>
        <w:t xml:space="preserve">  </w:t>
      </w:r>
    </w:p>
    <w:p w14:paraId="4D50DA4B" w14:textId="77777777" w:rsidR="00463E1F" w:rsidRDefault="00000000">
      <w:r>
        <w:t xml:space="preserve"> </w:t>
      </w:r>
    </w:p>
    <w:p w14:paraId="06DCAE59" w14:textId="3EA03D25" w:rsidR="00463E1F" w:rsidRDefault="00000000" w:rsidP="007844C2">
      <w:pPr>
        <w:spacing w:after="158"/>
      </w:pPr>
      <w:r>
        <w:t xml:space="preserve"> </w:t>
      </w:r>
    </w:p>
    <w:p w14:paraId="5B194CD8" w14:textId="77777777" w:rsidR="00463E1F" w:rsidRDefault="00000000">
      <w:pPr>
        <w:spacing w:after="158"/>
      </w:pPr>
      <w:r>
        <w:t xml:space="preserve"> </w:t>
      </w:r>
    </w:p>
    <w:p w14:paraId="74A5E35E" w14:textId="77777777" w:rsidR="00463E1F" w:rsidRDefault="00000000">
      <w:r>
        <w:t xml:space="preserve"> </w:t>
      </w:r>
    </w:p>
    <w:p w14:paraId="1B107261" w14:textId="77777777" w:rsidR="00463E1F" w:rsidRDefault="00000000">
      <w:pPr>
        <w:spacing w:after="158"/>
        <w:ind w:left="-424"/>
      </w:pPr>
      <w:r>
        <w:t xml:space="preserve"> Президент федерации рыболовного спорта Воронежской области _________________ (Ярцев А.Н.) </w:t>
      </w:r>
    </w:p>
    <w:p w14:paraId="6100B5FF" w14:textId="77777777" w:rsidR="00463E1F" w:rsidRDefault="00000000">
      <w:pPr>
        <w:spacing w:after="158"/>
        <w:ind w:left="-424"/>
      </w:pPr>
      <w:r>
        <w:t xml:space="preserve">                                                                                                                                                М.П. </w:t>
      </w:r>
    </w:p>
    <w:p w14:paraId="7352F1C4" w14:textId="77777777" w:rsidR="00463E1F" w:rsidRDefault="00000000">
      <w:pPr>
        <w:spacing w:after="0"/>
      </w:pPr>
      <w:r>
        <w:t xml:space="preserve"> </w:t>
      </w:r>
    </w:p>
    <w:sectPr w:rsidR="00463E1F">
      <w:pgSz w:w="11906" w:h="16838"/>
      <w:pgMar w:top="1440" w:right="847" w:bottom="1440" w:left="170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D461" w14:textId="77777777" w:rsidR="00BE78AB" w:rsidRDefault="00BE78AB">
      <w:pPr>
        <w:spacing w:after="0" w:line="240" w:lineRule="auto"/>
      </w:pPr>
      <w:r>
        <w:separator/>
      </w:r>
    </w:p>
  </w:endnote>
  <w:endnote w:type="continuationSeparator" w:id="0">
    <w:p w14:paraId="74929D4D" w14:textId="77777777" w:rsidR="00BE78AB" w:rsidRDefault="00BE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AB3B" w14:textId="77777777" w:rsidR="00BE78AB" w:rsidRDefault="00BE78AB">
      <w:pPr>
        <w:spacing w:after="0" w:line="240" w:lineRule="auto"/>
      </w:pPr>
      <w:r>
        <w:separator/>
      </w:r>
    </w:p>
  </w:footnote>
  <w:footnote w:type="continuationSeparator" w:id="0">
    <w:p w14:paraId="5A2DCD66" w14:textId="77777777" w:rsidR="00BE78AB" w:rsidRDefault="00BE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1F"/>
    <w:rsid w:val="00163E68"/>
    <w:rsid w:val="00463E1F"/>
    <w:rsid w:val="007844C2"/>
    <w:rsid w:val="00B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FF86"/>
  <w15:docId w15:val="{4BCB7B6F-175B-4FB4-A1A7-7E37BC2F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70" w:line="259" w:lineRule="auto"/>
      <w:ind w:left="2189"/>
      <w:jc w:val="right"/>
      <w:outlineLvl w:val="0"/>
    </w:pPr>
    <w:rPr>
      <w:rFonts w:ascii="Calibri" w:eastAsia="Calibri" w:hAnsi="Calibri" w:cs="Calibri"/>
      <w:color w:val="000000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2"/>
    </w:r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Александрович Тельтевский</dc:creator>
  <cp:keywords/>
  <cp:lastModifiedBy>Никита Тельтевский</cp:lastModifiedBy>
  <cp:revision>2</cp:revision>
  <dcterms:created xsi:type="dcterms:W3CDTF">2026-07-28T14:38:00Z</dcterms:created>
  <dcterms:modified xsi:type="dcterms:W3CDTF">2026-07-28T14:38:00Z</dcterms:modified>
</cp:coreProperties>
</file>